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2022年四川省青少年初级科技辅导员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专业水平认证名单公示</w:t>
      </w:r>
      <w:r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名单</w:t>
      </w:r>
    </w:p>
    <w:tbl>
      <w:tblPr>
        <w:tblStyle w:val="3"/>
        <w:tblW w:w="84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07"/>
        <w:gridCol w:w="787"/>
        <w:gridCol w:w="2438"/>
        <w:gridCol w:w="2437"/>
        <w:gridCol w:w="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性别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地区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王冬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四川省成都市青羊区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成都市泡桐树中学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凌玉楠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四川省宜宾市翠屏区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宜宾市人民路小学校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杨冬梅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四川省凉山彝族自治州盐源县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盐源县中学校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邱锋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四川省德阳市绵竹市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绵竹市汉旺学校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邓名辉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四川省宜宾市翠屏区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宜宾市一曼中学校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冯蕾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四川省宜宾市翠屏区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宜宾市第四中学校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张恒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四川省乐山市峨眉山市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峨眉山市实验小学校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黄怀英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四川省宜宾市翠屏区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宜宾市一曼中学校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郑宝仁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四川省成都市武侯区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四川趣名师科技有限公司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唐凤英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四川省遂宁市射洪县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四川省射洪中学校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刘雅琴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四川省眉山市东坡区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眉山市东坡区青少年宫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李华秀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四川省眉山市丹棱县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丹棱县城区小学校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徐鲜航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四川省成都市温江区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成都市温江区东辰外国语学校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兰廷彬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四川省达州市通川区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达州市通川区创客教育培训学校有限公司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宋雪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四川省眉山市东坡区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眉山市东坡区青少年宫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汤娜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四川省眉山市丹棱县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丹棱县城区小学校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舒月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四川省雅安市天全县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天全县教育局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丁湘宜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四川省德阳市广汉市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广汉巴川学校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叶慧琴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四川省眉山市东坡区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眉山市东坡区青少年宫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向春露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四川省眉山市东坡区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眉山市东坡区青少年宫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刘锦芳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四川省宜宾市翠屏区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宜宾市一曼中学校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王钰荃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四川省宜宾市翠屏区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宜宾市一曼中学校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曾令奇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四川省德阳市旌阳区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四川省德阳市第二中学校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兰青青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四川省德阳市旌阳区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德阳市方舟创客机器人编程教育竞赛中心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刘建强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四川省宜宾市翠屏区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宜宾市一曼中学校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何苏婉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四川省成都市新都区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成都市蔚莱教育咨询有限公司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钟全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四川省成都市彭州市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彭州市濛阳小学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阎悠涵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四川省德阳市旌阳区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德阳天立学校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程明蓉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四川省绵阳市三台县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三台博强外国语学校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肖仲祥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四川省宜宾市珙县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珙县米市街小学校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陈波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四川省德阳市旌阳区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一舟创客机器人编程教育竞赛中心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李琼辉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四川省宜宾市筠连县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筠连县第三中学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赵玉富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四川省乐山市沙湾区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乐山市沙湾小学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魏倩倩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四川省成都市成华区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电子科技大学附属实验小学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陈仁杰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四川省成都市双流区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四川趣名师科技有限公司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欧传刚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四川省宜宾市翠屏区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宜宾市一曼中学校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邱雪莲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四川省德阳市旌阳区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德阳市知唯青少年科技教育服务中心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曹良袖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四川省宜宾市翠屏区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宜宾市黄桷庄小学校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陈云鹏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四川省眉山市仁寿县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仁寿县青少年宫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田杰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四川省宜宾市筠连县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筠连县第三中学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张利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四川省成都市双流区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四川天府新区麓湖小学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罗欢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四川省成都市双流区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天府七中小学部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43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庄严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四川省成都市青白江区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成都市蔚莱教育有限公司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吴鸿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四川省眉山市仁寿县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仁寿县青少年宫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张江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四川省达州市达川区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四川省达州中学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胡颖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四川省成都市简阳市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简阳市简城阳安学校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张从威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四川省眉山市仁寿县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仁寿县青少年宫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曾伟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四川省宜宾市翠屏区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宜宾市一曼中学校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何正义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四川省眉山市彭山区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眉山市彭山区第二小学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曾路岩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四川省成都市青白江区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成都市蔚莱教育咨询有限公司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51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吴松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四川省南充市南部县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四川省南部县东坝中学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陈勇梅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四川省成都市双流区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四川天府新区华阳中学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53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黄玉霖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四川省成都市青羊区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成都市清波小学校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54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李龙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四川省成都市龙泉驿区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成都市龙泉驿区天立学校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赵正丽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四川省凉山彝族自治州西昌市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西昌市月华初级中学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56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罗昌洪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四川省泸州市泸县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泸县梁才学校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57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唐菁菁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四川省巴中市平昌县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成都晴朗教育咨询有限公司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58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李佳玺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四川省成都市新都区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成都市蔚莱教育咨询有限公司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59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肖相鸿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四川省宜宾市翠屏区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宜宾市一曼中学校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曾琳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四川省广元市旺苍县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旺苍县嘉川镇中心小学校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61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蒋雪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四川省成都市武侯区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四川趣名师科技有限公司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62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贺涛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四川省成都市简阳市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四川省趣名师科技有限公司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63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曹兴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四川省内江市市中区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内江市第五小学校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64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陈志琳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四川省眉山市洪雅县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洪雅县云帆科技培训中心有限公司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65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寇嫄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四川省成都市武侯区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四川趣名师科技有限公司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66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唐平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四川省甘孜藏族自治州甘孜县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甘孜藏族自治州康北民族高级中学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67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欧阳文强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四川省阿坝藏族羌族自治州理县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理县中学校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68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李想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四川省成都市双流区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成都天府新区教育科学研究院附属小学（西区）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69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王磊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四川省遂宁市船山区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四川省遂宁市第六中学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胡涛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四川省成都市新都区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成都市蔚莱教育咨询有限公司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71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牟霞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四川省成都市武侯区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四川趣名师科技有限公司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72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张家会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四川省成都市武侯区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成都市优特佳科学教育培训中心有限公司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73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张敏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四川省成都市武侯区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成都市优特佳科学教育培训中心有限公司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74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刘业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四川省乐山市五通桥区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四川省乐山市五通桥区实验小学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75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田云奎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四川省资阳市安岳县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安岳县启明九年制学校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76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黄紫君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四川省成都市青白江区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成都市青白江区为明学校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77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宋琪琪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四川省泸州市合江县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四川省合江县中学校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78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张海英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四川省绵阳市三台县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向阳中学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79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李群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四川省资阳市安岳县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安岳县启明九年制学校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蒋兴旺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四川省达州市通川区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达州市通川区创客教育培训学校有限公司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81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王贤慧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四川省宜宾市翠屏区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宜宾市一曼中学校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82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胥琳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四川省成都市青白江区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成都市青白江区为明学校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83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何俊宏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四川省德阳市旌阳区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德阳市知唯青少年科技教育服务中心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84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甘思焱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四川省广安市邻水县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四川省邻水实验学校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85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白冬梅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四川省资阳市安岳县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安岳县启明九年制学校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86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吴静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四川省成都市青羊区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成都市清波小学校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87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罗欣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四川省内江市市中区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内江市第五小学校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88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廖敏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四川省成都市青羊区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成都市优特佳科学教育培训中心有限责任公司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89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陈靖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四川省资阳市安岳县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安岳县启明九年制学校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黄天翔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四川省宜宾市筠连县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筠连县第二中学校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91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朱旭沁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四川省成都市成华区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成都大学附属中学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92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字璐君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四川省攀枝花市东区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攀枝花市实验学校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93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何良慧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四川省达州市宣汉县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四川省宣汉职业中专学校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94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张可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四川省南充市顺庆区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南充搭搭乐乐人工智能培训学校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95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王丹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四川省成都市武侯区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  <w:t>成都晴朗教育咨询有限公司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aj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YjQwN2Q5NmM3ZTMzNzM1MWU3Yzk4YWUzYWMyMDQifQ=="/>
  </w:docVars>
  <w:rsids>
    <w:rsidRoot w:val="DE7749BD"/>
    <w:rsid w:val="6F7731CB"/>
    <w:rsid w:val="72C6BD78"/>
    <w:rsid w:val="7F757DDF"/>
    <w:rsid w:val="7FEB0164"/>
    <w:rsid w:val="DE77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11"/>
    <w:basedOn w:val="4"/>
    <w:qFormat/>
    <w:uiPriority w:val="0"/>
    <w:rPr>
      <w:rFonts w:hint="eastAsia"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3162</Words>
  <Characters>3302</Characters>
  <Lines>0</Lines>
  <Paragraphs>0</Paragraphs>
  <TotalTime>9</TotalTime>
  <ScaleCrop>false</ScaleCrop>
  <LinksUpToDate>false</LinksUpToDate>
  <CharactersWithSpaces>3334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2022-12-28T09:37:00Z</dcterms:created>
  <dc:creator>傾國傾城</dc:creator>
  <cp:lastModifiedBy>xiaoxiaotong</cp:lastModifiedBy>
  <dcterms:modified xsi:type="dcterms:W3CDTF">2022-12-28T05:14:44Z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82719A3D6751457C91965C1EFD3D0376</vt:lpwstr>
  </property>
</Properties>
</file>